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EA94AB" w14:textId="6892E898" w:rsidR="00072884" w:rsidRDefault="00072884" w:rsidP="00072884">
      <w:pPr>
        <w:pStyle w:val="6"/>
        <w:jc w:val="right"/>
      </w:pPr>
      <w:r>
        <w:rPr>
          <w:noProof/>
        </w:rPr>
        <w:drawing>
          <wp:anchor distT="0" distB="0" distL="0" distR="0" simplePos="0" relativeHeight="251659264" behindDoc="1" locked="0" layoutInCell="1" allowOverlap="1" wp14:anchorId="034E38ED" wp14:editId="323D408E">
            <wp:simplePos x="0" y="0"/>
            <wp:positionH relativeFrom="column">
              <wp:posOffset>-638175</wp:posOffset>
            </wp:positionH>
            <wp:positionV relativeFrom="paragraph">
              <wp:posOffset>-19050</wp:posOffset>
            </wp:positionV>
            <wp:extent cx="7493811" cy="12954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2" t="-552" r="-92" b="-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811" cy="1295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b/>
          <w:bCs/>
          <w:color w:val="000000"/>
          <w:sz w:val="25"/>
          <w:szCs w:val="25"/>
        </w:rPr>
        <w:t>Общество с ограниченной ответственностью «</w:t>
      </w:r>
      <w:proofErr w:type="spellStart"/>
      <w:r>
        <w:rPr>
          <w:rFonts w:cs="Times New Roman"/>
          <w:b/>
          <w:bCs/>
          <w:color w:val="000000"/>
          <w:sz w:val="25"/>
          <w:szCs w:val="25"/>
        </w:rPr>
        <w:t>Стандартмолоко</w:t>
      </w:r>
      <w:proofErr w:type="spellEnd"/>
      <w:r>
        <w:rPr>
          <w:rFonts w:cs="Times New Roman"/>
          <w:b/>
          <w:bCs/>
          <w:color w:val="000000"/>
          <w:sz w:val="25"/>
          <w:szCs w:val="25"/>
        </w:rPr>
        <w:t>»</w:t>
      </w:r>
    </w:p>
    <w:p w14:paraId="44564348" w14:textId="77777777" w:rsidR="00072884" w:rsidRDefault="00072884" w:rsidP="00072884">
      <w:pPr>
        <w:pStyle w:val="6"/>
        <w:jc w:val="right"/>
      </w:pPr>
      <w:r>
        <w:rPr>
          <w:rFonts w:cs="Times New Roman"/>
          <w:b/>
          <w:bCs/>
          <w:color w:val="000000"/>
          <w:sz w:val="20"/>
          <w:szCs w:val="20"/>
        </w:rPr>
        <w:t>426053, г. Ижевск, ул. Ворошилова, д 103, кв.36</w:t>
      </w:r>
    </w:p>
    <w:p w14:paraId="3C6005EF" w14:textId="77777777" w:rsidR="00072884" w:rsidRDefault="00072884" w:rsidP="00072884">
      <w:pPr>
        <w:pStyle w:val="6"/>
        <w:jc w:val="right"/>
      </w:pPr>
      <w:r>
        <w:rPr>
          <w:rFonts w:cs="Times New Roman"/>
          <w:b/>
          <w:bCs/>
          <w:color w:val="000000"/>
          <w:sz w:val="20"/>
          <w:szCs w:val="20"/>
        </w:rPr>
        <w:t>ИНН/КПП 1840011031/184001001, ОГРН 1121840006199</w:t>
      </w:r>
    </w:p>
    <w:p w14:paraId="4AD0876D" w14:textId="77777777" w:rsidR="00072884" w:rsidRDefault="00072884" w:rsidP="00072884">
      <w:pPr>
        <w:pStyle w:val="6"/>
        <w:jc w:val="right"/>
      </w:pPr>
      <w:proofErr w:type="gramStart"/>
      <w:r>
        <w:rPr>
          <w:rFonts w:cs="Times New Roman"/>
          <w:b/>
          <w:bCs/>
          <w:color w:val="000000"/>
          <w:sz w:val="20"/>
          <w:szCs w:val="20"/>
        </w:rPr>
        <w:t>Банк:  ФИЛИАЛ</w:t>
      </w:r>
      <w:proofErr w:type="gramEnd"/>
      <w:r>
        <w:rPr>
          <w:rFonts w:cs="Times New Roman"/>
          <w:b/>
          <w:bCs/>
          <w:color w:val="000000"/>
          <w:sz w:val="20"/>
          <w:szCs w:val="20"/>
        </w:rPr>
        <w:t xml:space="preserve"> "НИЖЕГОРОДСКИЙ" АО "АЛЬФА-БАНК" </w:t>
      </w:r>
    </w:p>
    <w:p w14:paraId="3CE84620" w14:textId="77777777" w:rsidR="00072884" w:rsidRDefault="00072884" w:rsidP="00072884">
      <w:pPr>
        <w:pStyle w:val="6"/>
        <w:jc w:val="right"/>
      </w:pPr>
      <w:r>
        <w:rPr>
          <w:rFonts w:cs="Times New Roman"/>
          <w:b/>
          <w:bCs/>
          <w:color w:val="000000"/>
          <w:sz w:val="20"/>
          <w:szCs w:val="20"/>
        </w:rPr>
        <w:t xml:space="preserve">р/с № 40702810929020004071, БИК: </w:t>
      </w:r>
      <w:proofErr w:type="gramStart"/>
      <w:r>
        <w:rPr>
          <w:rFonts w:cs="Times New Roman"/>
          <w:b/>
          <w:bCs/>
          <w:color w:val="000000"/>
          <w:sz w:val="20"/>
          <w:szCs w:val="20"/>
        </w:rPr>
        <w:t>042202824 ,</w:t>
      </w:r>
      <w:proofErr w:type="gramEnd"/>
      <w:r>
        <w:rPr>
          <w:rFonts w:cs="Times New Roman"/>
          <w:b/>
          <w:bCs/>
          <w:color w:val="000000"/>
          <w:sz w:val="20"/>
          <w:szCs w:val="20"/>
        </w:rPr>
        <w:t xml:space="preserve"> Кор. счёт: 30101810200000000824 </w:t>
      </w:r>
    </w:p>
    <w:p w14:paraId="35D7182F" w14:textId="77777777" w:rsidR="00072884" w:rsidRDefault="00072884" w:rsidP="00072884">
      <w:pPr>
        <w:jc w:val="right"/>
        <w:rPr>
          <w:rStyle w:val="a3"/>
          <w:rFonts w:cs="Times New Roman"/>
          <w:b/>
          <w:bCs/>
          <w:color w:val="000000"/>
          <w:sz w:val="20"/>
          <w:szCs w:val="20"/>
        </w:rPr>
      </w:pPr>
      <w:hyperlink r:id="rId5" w:history="1">
        <w:r>
          <w:rPr>
            <w:rStyle w:val="a3"/>
            <w:rFonts w:cs="Times New Roman"/>
            <w:b/>
            <w:bCs/>
            <w:color w:val="000000"/>
            <w:sz w:val="20"/>
            <w:szCs w:val="20"/>
          </w:rPr>
          <w:t>standartmilk@mail.ru</w:t>
        </w:r>
      </w:hyperlink>
      <w:r>
        <w:rPr>
          <w:rStyle w:val="a3"/>
          <w:rFonts w:cs="Times New Roman"/>
          <w:b/>
          <w:bCs/>
          <w:color w:val="000000"/>
          <w:sz w:val="20"/>
          <w:szCs w:val="20"/>
        </w:rPr>
        <w:t xml:space="preserve"> </w:t>
      </w:r>
      <w:hyperlink r:id="rId6" w:history="1">
        <w:r>
          <w:rPr>
            <w:rStyle w:val="a3"/>
            <w:rFonts w:cs="Times New Roman"/>
            <w:b/>
            <w:bCs/>
            <w:color w:val="000000"/>
            <w:sz w:val="20"/>
            <w:szCs w:val="20"/>
            <w:lang w:val="en-US"/>
          </w:rPr>
          <w:t>www</w:t>
        </w:r>
        <w:r>
          <w:rPr>
            <w:rStyle w:val="a3"/>
            <w:rFonts w:cs="Times New Roman"/>
            <w:b/>
            <w:bCs/>
            <w:color w:val="000000"/>
            <w:sz w:val="20"/>
            <w:szCs w:val="20"/>
          </w:rPr>
          <w:t>.</w:t>
        </w:r>
        <w:proofErr w:type="spellStart"/>
        <w:r>
          <w:rPr>
            <w:rStyle w:val="a3"/>
            <w:rFonts w:cs="Times New Roman"/>
            <w:b/>
            <w:bCs/>
            <w:color w:val="000000"/>
            <w:sz w:val="20"/>
            <w:szCs w:val="20"/>
            <w:lang w:val="en-US"/>
          </w:rPr>
          <w:t>standartmoloko</w:t>
        </w:r>
        <w:proofErr w:type="spellEnd"/>
        <w:r>
          <w:rPr>
            <w:rStyle w:val="a3"/>
            <w:rFonts w:cs="Times New Roman"/>
            <w:b/>
            <w:bCs/>
            <w:color w:val="000000"/>
            <w:sz w:val="20"/>
            <w:szCs w:val="20"/>
          </w:rPr>
          <w:t>.</w:t>
        </w:r>
        <w:r>
          <w:rPr>
            <w:rStyle w:val="a3"/>
            <w:rFonts w:cs="Times New Roman"/>
            <w:b/>
            <w:bCs/>
            <w:color w:val="000000"/>
            <w:sz w:val="20"/>
            <w:szCs w:val="20"/>
            <w:lang w:val="en-US"/>
          </w:rPr>
          <w:t>com</w:t>
        </w:r>
      </w:hyperlink>
    </w:p>
    <w:p w14:paraId="17C7A5C2" w14:textId="77777777" w:rsidR="00072884" w:rsidRDefault="00072884" w:rsidP="00072884">
      <w:pPr>
        <w:jc w:val="right"/>
        <w:rPr>
          <w:rFonts w:cs="Tahoma"/>
          <w:color w:val="auto"/>
          <w:sz w:val="24"/>
          <w:szCs w:val="24"/>
        </w:rPr>
      </w:pPr>
      <w:r>
        <w:rPr>
          <w:rStyle w:val="a3"/>
          <w:rFonts w:cs="Times New Roman"/>
          <w:b/>
          <w:bCs/>
          <w:color w:val="000000"/>
          <w:sz w:val="20"/>
          <w:szCs w:val="20"/>
        </w:rPr>
        <w:t xml:space="preserve">тел. 8-906-817-68-44 тел: 8 (3412) 90-69-88 </w:t>
      </w:r>
    </w:p>
    <w:p w14:paraId="33C7FBD5" w14:textId="7EFF96CB" w:rsidR="006F5A4D" w:rsidRDefault="00072884">
      <w:pPr>
        <w:spacing w:after="0"/>
        <w:ind w:left="92"/>
      </w:pPr>
      <w:r>
        <w:rPr>
          <w:rFonts w:ascii="Liberation Serif" w:eastAsia="Liberation Serif" w:hAnsi="Liberation Serif" w:cs="Liberation Serif"/>
          <w:b/>
          <w:sz w:val="24"/>
        </w:rPr>
        <w:t xml:space="preserve">апрель </w:t>
      </w:r>
      <w:proofErr w:type="gramStart"/>
      <w:r>
        <w:rPr>
          <w:rFonts w:ascii="Liberation Serif" w:eastAsia="Liberation Serif" w:hAnsi="Liberation Serif" w:cs="Liberation Serif"/>
          <w:b/>
          <w:sz w:val="24"/>
        </w:rPr>
        <w:t>2026</w:t>
      </w:r>
      <w:r>
        <w:rPr>
          <w:rFonts w:ascii="Liberation Serif" w:eastAsia="Liberation Serif" w:hAnsi="Liberation Serif" w:cs="Liberation Serif"/>
          <w:b/>
          <w:sz w:val="24"/>
        </w:rPr>
        <w:t>г</w:t>
      </w:r>
      <w:proofErr w:type="gramEnd"/>
      <w:r>
        <w:rPr>
          <w:rFonts w:ascii="Liberation Serif" w:eastAsia="Liberation Serif" w:hAnsi="Liberation Serif" w:cs="Liberation Serif"/>
          <w:b/>
          <w:sz w:val="24"/>
        </w:rPr>
        <w:t xml:space="preserve">                                                                                                           </w:t>
      </w:r>
      <w:r>
        <w:rPr>
          <w:rFonts w:ascii="Liberation Serif" w:eastAsia="Liberation Serif" w:hAnsi="Liberation Serif" w:cs="Liberation Serif"/>
          <w:b/>
          <w:sz w:val="26"/>
        </w:rPr>
        <w:t xml:space="preserve">Для руководителя </w:t>
      </w:r>
      <w:r>
        <w:rPr>
          <w:rFonts w:ascii="Liberation Serif" w:eastAsia="Liberation Serif" w:hAnsi="Liberation Serif" w:cs="Liberation Serif"/>
          <w:b/>
          <w:sz w:val="24"/>
        </w:rPr>
        <w:t xml:space="preserve">      </w:t>
      </w:r>
    </w:p>
    <w:p w14:paraId="1A14EC6E" w14:textId="77777777" w:rsidR="006F5A4D" w:rsidRDefault="00072884">
      <w:pPr>
        <w:pStyle w:val="1"/>
      </w:pPr>
      <w:r>
        <w:t>Направляем Вам коммерческое предложение по доильному залу тип «Елочка»</w:t>
      </w:r>
    </w:p>
    <w:p w14:paraId="2FBEE778" w14:textId="77777777" w:rsidR="006F5A4D" w:rsidRDefault="00072884">
      <w:pPr>
        <w:spacing w:after="17"/>
        <w:ind w:left="-127" w:right="-274"/>
      </w:pPr>
      <w:r>
        <w:rPr>
          <w:noProof/>
        </w:rPr>
        <mc:AlternateContent>
          <mc:Choice Requires="wpg">
            <w:drawing>
              <wp:inline distT="0" distB="0" distL="0" distR="0" wp14:anchorId="128EAA41" wp14:editId="0626326B">
                <wp:extent cx="6694171" cy="2783205"/>
                <wp:effectExtent l="0" t="0" r="0" b="0"/>
                <wp:docPr id="5060" name="Group 5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4171" cy="2783205"/>
                          <a:chOff x="0" y="0"/>
                          <a:chExt cx="6694171" cy="2783205"/>
                        </a:xfrm>
                      </wpg:grpSpPr>
                      <pic:pic xmlns:pic="http://schemas.openxmlformats.org/drawingml/2006/picture">
                        <pic:nvPicPr>
                          <pic:cNvPr id="5132" name="Picture 513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3161" y="-3565"/>
                            <a:ext cx="1447800" cy="27858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3" name="Picture 37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530363" y="15875"/>
                            <a:ext cx="3334385" cy="2696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33" name="Picture 513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921390" y="27930"/>
                            <a:ext cx="1773936" cy="2727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060" style="width:527.1pt;height:219.15pt;mso-position-horizontal-relative:char;mso-position-vertical-relative:line" coordsize="66941,27832">
                <v:shape id="Picture 5132" style="position:absolute;width:14478;height:27858;left:-31;top:-35;" filled="f">
                  <v:imagedata r:id="rId10"/>
                </v:shape>
                <v:shape id="Picture 373" style="position:absolute;width:33343;height:26962;left:15303;top:158;" filled="f">
                  <v:imagedata r:id="rId11"/>
                </v:shape>
                <v:shape id="Picture 5133" style="position:absolute;width:17739;height:27279;left:49213;top:279;" filled="f">
                  <v:imagedata r:id="rId12"/>
                </v:shape>
              </v:group>
            </w:pict>
          </mc:Fallback>
        </mc:AlternateContent>
      </w:r>
    </w:p>
    <w:p w14:paraId="49C2A037" w14:textId="57062CE5" w:rsidR="006F5A4D" w:rsidRDefault="00072884">
      <w:pPr>
        <w:spacing w:after="0"/>
      </w:pPr>
      <w:r>
        <w:rPr>
          <w:rFonts w:ascii="Liberation Serif" w:eastAsia="Liberation Serif" w:hAnsi="Liberation Serif" w:cs="Liberation Serif"/>
          <w:b/>
          <w:color w:val="FF0000"/>
          <w:sz w:val="24"/>
        </w:rPr>
        <w:t xml:space="preserve">       </w:t>
      </w:r>
    </w:p>
    <w:tbl>
      <w:tblPr>
        <w:tblStyle w:val="TableGrid"/>
        <w:tblW w:w="10536" w:type="dxa"/>
        <w:tblInd w:w="-92" w:type="dxa"/>
        <w:tblCellMar>
          <w:top w:w="65" w:type="dxa"/>
          <w:left w:w="0" w:type="dxa"/>
          <w:bottom w:w="0" w:type="dxa"/>
          <w:right w:w="12" w:type="dxa"/>
        </w:tblCellMar>
        <w:tblLook w:val="04A0" w:firstRow="1" w:lastRow="0" w:firstColumn="1" w:lastColumn="0" w:noHBand="0" w:noVBand="1"/>
      </w:tblPr>
      <w:tblGrid>
        <w:gridCol w:w="442"/>
        <w:gridCol w:w="884"/>
        <w:gridCol w:w="790"/>
        <w:gridCol w:w="584"/>
        <w:gridCol w:w="1012"/>
        <w:gridCol w:w="1072"/>
        <w:gridCol w:w="1974"/>
        <w:gridCol w:w="742"/>
        <w:gridCol w:w="1248"/>
        <w:gridCol w:w="1788"/>
      </w:tblGrid>
      <w:tr w:rsidR="006F5A4D" w14:paraId="7BE5D9F7" w14:textId="77777777">
        <w:trPr>
          <w:trHeight w:val="573"/>
        </w:trPr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E6EF"/>
            <w:vAlign w:val="center"/>
          </w:tcPr>
          <w:p w14:paraId="4A892B9B" w14:textId="77777777" w:rsidR="006F5A4D" w:rsidRDefault="00072884">
            <w:pPr>
              <w:spacing w:after="0"/>
              <w:ind w:left="144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6"/>
              </w:rPr>
              <w:t>№</w:t>
            </w:r>
          </w:p>
          <w:p w14:paraId="0B5ABA0B" w14:textId="77777777" w:rsidR="006F5A4D" w:rsidRDefault="00072884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b/>
                <w:sz w:val="16"/>
              </w:rPr>
              <w:t>п/п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E6EF"/>
          </w:tcPr>
          <w:p w14:paraId="329FFE94" w14:textId="77777777" w:rsidR="006F5A4D" w:rsidRDefault="00072884">
            <w:pPr>
              <w:spacing w:after="0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Доильн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</w:rPr>
              <w:t>. зал</w:t>
            </w:r>
          </w:p>
        </w:tc>
        <w:tc>
          <w:tcPr>
            <w:tcW w:w="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E6EF"/>
          </w:tcPr>
          <w:p w14:paraId="3EF651A7" w14:textId="77777777" w:rsidR="006F5A4D" w:rsidRDefault="00072884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Кол-во, голов</w:t>
            </w:r>
          </w:p>
        </w:tc>
        <w:tc>
          <w:tcPr>
            <w:tcW w:w="159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E6EF"/>
            <w:vAlign w:val="center"/>
          </w:tcPr>
          <w:p w14:paraId="0AA73E00" w14:textId="77777777" w:rsidR="006F5A4D" w:rsidRDefault="00072884">
            <w:pPr>
              <w:spacing w:after="0"/>
              <w:ind w:left="16"/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Цена,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руб</w:t>
            </w:r>
            <w:proofErr w:type="spellEnd"/>
            <w:proofErr w:type="gramEnd"/>
          </w:p>
        </w:tc>
        <w:tc>
          <w:tcPr>
            <w:tcW w:w="10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E6EF"/>
          </w:tcPr>
          <w:p w14:paraId="4D0240AB" w14:textId="77777777" w:rsidR="006F5A4D" w:rsidRDefault="00072884">
            <w:pPr>
              <w:spacing w:after="0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Оцинк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</w:rPr>
              <w:t>. каркас</w:t>
            </w:r>
          </w:p>
        </w:tc>
        <w:tc>
          <w:tcPr>
            <w:tcW w:w="1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E6EF"/>
            <w:vAlign w:val="center"/>
          </w:tcPr>
          <w:p w14:paraId="6A77C293" w14:textId="77777777" w:rsidR="006F5A4D" w:rsidRDefault="00072884">
            <w:pPr>
              <w:spacing w:after="0"/>
              <w:ind w:left="18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Молокоприемник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E6EF"/>
          </w:tcPr>
          <w:p w14:paraId="0F70752B" w14:textId="77777777" w:rsidR="006F5A4D" w:rsidRDefault="00072884">
            <w:pPr>
              <w:spacing w:after="0"/>
              <w:jc w:val="center"/>
            </w:pPr>
            <w:r>
              <w:rPr>
                <w:rFonts w:ascii="Liberation Serif" w:eastAsia="Liberation Serif" w:hAnsi="Liberation Serif" w:cs="Liberation Serif"/>
                <w:b/>
                <w:sz w:val="20"/>
              </w:rPr>
              <w:t>Авто съем</w:t>
            </w:r>
          </w:p>
        </w:tc>
        <w:tc>
          <w:tcPr>
            <w:tcW w:w="12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E6EF"/>
          </w:tcPr>
          <w:p w14:paraId="684BBE72" w14:textId="77777777" w:rsidR="006F5A4D" w:rsidRDefault="00072884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Электрон. Пульсаторы</w:t>
            </w:r>
          </w:p>
        </w:tc>
        <w:tc>
          <w:tcPr>
            <w:tcW w:w="1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E6EF"/>
            <w:vAlign w:val="center"/>
          </w:tcPr>
          <w:p w14:paraId="3CD614B9" w14:textId="77777777" w:rsidR="006F5A4D" w:rsidRDefault="00072884">
            <w:pPr>
              <w:spacing w:after="0"/>
              <w:ind w:left="92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Вакуумный насос</w:t>
            </w:r>
          </w:p>
        </w:tc>
      </w:tr>
      <w:tr w:rsidR="006F5A4D" w14:paraId="312CFBEF" w14:textId="77777777">
        <w:trPr>
          <w:trHeight w:val="392"/>
        </w:trPr>
        <w:tc>
          <w:tcPr>
            <w:tcW w:w="44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BE7D3FD" w14:textId="77777777" w:rsidR="006F5A4D" w:rsidRDefault="00072884">
            <w:pPr>
              <w:spacing w:after="0"/>
              <w:ind w:left="164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88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7BC631B" w14:textId="77777777" w:rsidR="006F5A4D" w:rsidRDefault="00072884">
            <w:pPr>
              <w:spacing w:after="0"/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2х4</w:t>
            </w:r>
          </w:p>
        </w:tc>
        <w:tc>
          <w:tcPr>
            <w:tcW w:w="79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132E69E" w14:textId="77777777" w:rsidR="006F5A4D" w:rsidRDefault="00072884">
            <w:pPr>
              <w:spacing w:after="0"/>
              <w:ind w:left="7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от 100</w:t>
            </w: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14:paraId="38C5ECC7" w14:textId="77777777" w:rsidR="006F5A4D" w:rsidRDefault="00072884">
            <w:pPr>
              <w:spacing w:after="0"/>
              <w:ind w:left="106"/>
            </w:pPr>
            <w:r>
              <w:rPr>
                <w:rFonts w:ascii="Times New Roman" w:eastAsia="Times New Roman" w:hAnsi="Times New Roman" w:cs="Times New Roman"/>
                <w:sz w:val="24"/>
              </w:rPr>
              <w:t>от</w:t>
            </w:r>
          </w:p>
        </w:tc>
        <w:tc>
          <w:tcPr>
            <w:tcW w:w="1012" w:type="dxa"/>
            <w:tcBorders>
              <w:top w:val="single" w:sz="2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14:paraId="1C195CAC" w14:textId="77777777" w:rsidR="006F5A4D" w:rsidRDefault="00072884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1 150 000</w:t>
            </w:r>
          </w:p>
        </w:tc>
        <w:tc>
          <w:tcPr>
            <w:tcW w:w="10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04E5D0" w14:textId="77777777" w:rsidR="006F5A4D" w:rsidRDefault="00072884">
            <w:pPr>
              <w:spacing w:after="0"/>
              <w:ind w:left="186"/>
            </w:pPr>
            <w:r>
              <w:rPr>
                <w:rFonts w:ascii="Times New Roman" w:eastAsia="Times New Roman" w:hAnsi="Times New Roman" w:cs="Times New Roman"/>
                <w:sz w:val="24"/>
              </w:rPr>
              <w:t>Россия</w:t>
            </w:r>
          </w:p>
        </w:tc>
        <w:tc>
          <w:tcPr>
            <w:tcW w:w="1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F1204D" w14:textId="77777777" w:rsidR="006F5A4D" w:rsidRDefault="00072884">
            <w:pPr>
              <w:spacing w:after="0"/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Пластик (</w:t>
            </w:r>
            <w:r>
              <w:rPr>
                <w:rFonts w:ascii="Times New Roman" w:eastAsia="Times New Roman" w:hAnsi="Times New Roman" w:cs="Times New Roman"/>
                <w:sz w:val="16"/>
              </w:rPr>
              <w:t>Россия)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70E53E" w14:textId="77777777" w:rsidR="006F5A4D" w:rsidRDefault="00072884">
            <w:pPr>
              <w:spacing w:after="0"/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12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174901" w14:textId="77777777" w:rsidR="006F5A4D" w:rsidRDefault="00072884">
            <w:pPr>
              <w:spacing w:after="0"/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1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5857CC" w14:textId="77777777" w:rsidR="006F5A4D" w:rsidRDefault="00072884">
            <w:pPr>
              <w:spacing w:after="0"/>
              <w:ind w:left="162"/>
            </w:pPr>
            <w:r>
              <w:rPr>
                <w:rFonts w:ascii="Times New Roman" w:eastAsia="Times New Roman" w:hAnsi="Times New Roman" w:cs="Times New Roman"/>
                <w:sz w:val="24"/>
              </w:rPr>
              <w:t>НВУ-75 (</w:t>
            </w:r>
            <w:r>
              <w:rPr>
                <w:rFonts w:ascii="Times New Roman" w:eastAsia="Times New Roman" w:hAnsi="Times New Roman" w:cs="Times New Roman"/>
                <w:sz w:val="16"/>
              </w:rPr>
              <w:t>Россия)</w:t>
            </w:r>
          </w:p>
        </w:tc>
      </w:tr>
      <w:tr w:rsidR="006F5A4D" w14:paraId="75CD3BFB" w14:textId="77777777">
        <w:trPr>
          <w:trHeight w:val="39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C9DCF6" w14:textId="77777777" w:rsidR="006F5A4D" w:rsidRDefault="006F5A4D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2E9ABD" w14:textId="77777777" w:rsidR="006F5A4D" w:rsidRDefault="006F5A4D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F3288A" w14:textId="77777777" w:rsidR="006F5A4D" w:rsidRDefault="006F5A4D"/>
        </w:tc>
        <w:tc>
          <w:tcPr>
            <w:tcW w:w="58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14:paraId="356714D8" w14:textId="77777777" w:rsidR="006F5A4D" w:rsidRDefault="00072884">
            <w:pPr>
              <w:spacing w:after="0"/>
              <w:ind w:left="106"/>
            </w:pPr>
            <w:r>
              <w:rPr>
                <w:rFonts w:ascii="Times New Roman" w:eastAsia="Times New Roman" w:hAnsi="Times New Roman" w:cs="Times New Roman"/>
                <w:sz w:val="24"/>
              </w:rPr>
              <w:t>от</w:t>
            </w:r>
          </w:p>
        </w:tc>
        <w:tc>
          <w:tcPr>
            <w:tcW w:w="10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14:paraId="4E976CB9" w14:textId="77777777" w:rsidR="006F5A4D" w:rsidRDefault="00072884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2 500 000</w:t>
            </w:r>
          </w:p>
        </w:tc>
        <w:tc>
          <w:tcPr>
            <w:tcW w:w="10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32CF46" w14:textId="77777777" w:rsidR="006F5A4D" w:rsidRDefault="00072884">
            <w:pPr>
              <w:spacing w:after="0"/>
              <w:ind w:left="1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Израиль</w:t>
            </w:r>
          </w:p>
        </w:tc>
        <w:tc>
          <w:tcPr>
            <w:tcW w:w="1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4670A5" w14:textId="77777777" w:rsidR="006F5A4D" w:rsidRDefault="00072884">
            <w:pPr>
              <w:spacing w:after="0"/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Нерж. (</w:t>
            </w:r>
            <w:r>
              <w:rPr>
                <w:rFonts w:ascii="Times New Roman" w:eastAsia="Times New Roman" w:hAnsi="Times New Roman" w:cs="Times New Roman"/>
                <w:sz w:val="16"/>
              </w:rPr>
              <w:t>Израиль)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5C36F8" w14:textId="77777777" w:rsidR="006F5A4D" w:rsidRDefault="00072884">
            <w:pPr>
              <w:spacing w:after="0"/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12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B59771" w14:textId="77777777" w:rsidR="006F5A4D" w:rsidRDefault="00072884">
            <w:pPr>
              <w:spacing w:after="0"/>
              <w:ind w:left="22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+ </w:t>
            </w:r>
            <w:r>
              <w:rPr>
                <w:rFonts w:ascii="Times New Roman" w:eastAsia="Times New Roman" w:hAnsi="Times New Roman" w:cs="Times New Roman"/>
                <w:sz w:val="24"/>
              </w:rPr>
              <w:t>(SCR)</w:t>
            </w:r>
          </w:p>
        </w:tc>
        <w:tc>
          <w:tcPr>
            <w:tcW w:w="1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7FB19B" w14:textId="77777777" w:rsidR="006F5A4D" w:rsidRDefault="00072884">
            <w:pPr>
              <w:spacing w:after="0"/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GPV (</w:t>
            </w:r>
            <w:r>
              <w:rPr>
                <w:rFonts w:ascii="Times New Roman" w:eastAsia="Times New Roman" w:hAnsi="Times New Roman" w:cs="Times New Roman"/>
                <w:sz w:val="16"/>
              </w:rPr>
              <w:t>Италия</w:t>
            </w:r>
            <w:r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</w:tr>
      <w:tr w:rsidR="006F5A4D" w14:paraId="79275B6D" w14:textId="77777777">
        <w:trPr>
          <w:trHeight w:val="396"/>
        </w:trPr>
        <w:tc>
          <w:tcPr>
            <w:tcW w:w="44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D83009F" w14:textId="77777777" w:rsidR="006F5A4D" w:rsidRDefault="00072884">
            <w:pPr>
              <w:spacing w:after="0"/>
              <w:ind w:left="164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88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5BBB818" w14:textId="77777777" w:rsidR="006F5A4D" w:rsidRDefault="00072884">
            <w:pPr>
              <w:spacing w:after="0"/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2х6 </w:t>
            </w:r>
          </w:p>
        </w:tc>
        <w:tc>
          <w:tcPr>
            <w:tcW w:w="79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D922C84" w14:textId="77777777" w:rsidR="006F5A4D" w:rsidRDefault="00072884">
            <w:pPr>
              <w:spacing w:after="0"/>
              <w:ind w:left="7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от 200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14:paraId="3BC2757B" w14:textId="77777777" w:rsidR="006F5A4D" w:rsidRDefault="00072884">
            <w:pPr>
              <w:spacing w:after="0"/>
              <w:ind w:left="106"/>
            </w:pPr>
            <w:r>
              <w:rPr>
                <w:rFonts w:ascii="Times New Roman" w:eastAsia="Times New Roman" w:hAnsi="Times New Roman" w:cs="Times New Roman"/>
                <w:sz w:val="24"/>
              </w:rPr>
              <w:t>от</w:t>
            </w:r>
          </w:p>
        </w:tc>
        <w:tc>
          <w:tcPr>
            <w:tcW w:w="10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14:paraId="2E21CBFF" w14:textId="77777777" w:rsidR="006F5A4D" w:rsidRDefault="00072884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1 300 000</w:t>
            </w:r>
          </w:p>
        </w:tc>
        <w:tc>
          <w:tcPr>
            <w:tcW w:w="10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9BC715" w14:textId="77777777" w:rsidR="006F5A4D" w:rsidRDefault="00072884">
            <w:pPr>
              <w:spacing w:after="0"/>
              <w:ind w:left="186"/>
            </w:pPr>
            <w:r>
              <w:rPr>
                <w:rFonts w:ascii="Times New Roman" w:eastAsia="Times New Roman" w:hAnsi="Times New Roman" w:cs="Times New Roman"/>
                <w:sz w:val="24"/>
              </w:rPr>
              <w:t>Россия</w:t>
            </w:r>
          </w:p>
        </w:tc>
        <w:tc>
          <w:tcPr>
            <w:tcW w:w="1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315B7A" w14:textId="77777777" w:rsidR="006F5A4D" w:rsidRDefault="00072884">
            <w:pPr>
              <w:spacing w:after="0"/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Пластик (</w:t>
            </w:r>
            <w:r>
              <w:rPr>
                <w:rFonts w:ascii="Times New Roman" w:eastAsia="Times New Roman" w:hAnsi="Times New Roman" w:cs="Times New Roman"/>
                <w:sz w:val="16"/>
              </w:rPr>
              <w:t>Россия)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8F31E8" w14:textId="77777777" w:rsidR="006F5A4D" w:rsidRDefault="00072884">
            <w:pPr>
              <w:spacing w:after="0"/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12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7A8246" w14:textId="77777777" w:rsidR="006F5A4D" w:rsidRDefault="00072884">
            <w:pPr>
              <w:spacing w:after="0"/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1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E48DF9" w14:textId="77777777" w:rsidR="006F5A4D" w:rsidRDefault="00072884">
            <w:pPr>
              <w:spacing w:after="0"/>
              <w:ind w:left="162"/>
            </w:pPr>
            <w:r>
              <w:rPr>
                <w:rFonts w:ascii="Times New Roman" w:eastAsia="Times New Roman" w:hAnsi="Times New Roman" w:cs="Times New Roman"/>
                <w:sz w:val="24"/>
              </w:rPr>
              <w:t>НВУ-75 (</w:t>
            </w:r>
            <w:r>
              <w:rPr>
                <w:rFonts w:ascii="Times New Roman" w:eastAsia="Times New Roman" w:hAnsi="Times New Roman" w:cs="Times New Roman"/>
                <w:sz w:val="16"/>
              </w:rPr>
              <w:t>Россия)</w:t>
            </w:r>
          </w:p>
        </w:tc>
      </w:tr>
      <w:tr w:rsidR="006F5A4D" w14:paraId="7DC7D808" w14:textId="77777777">
        <w:trPr>
          <w:trHeight w:val="39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EB59DC" w14:textId="77777777" w:rsidR="006F5A4D" w:rsidRDefault="006F5A4D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E33119" w14:textId="77777777" w:rsidR="006F5A4D" w:rsidRDefault="006F5A4D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DF86BE" w14:textId="77777777" w:rsidR="006F5A4D" w:rsidRDefault="006F5A4D"/>
        </w:tc>
        <w:tc>
          <w:tcPr>
            <w:tcW w:w="58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14:paraId="4840E7C3" w14:textId="77777777" w:rsidR="006F5A4D" w:rsidRDefault="00072884">
            <w:pPr>
              <w:spacing w:after="0"/>
              <w:ind w:left="106"/>
            </w:pPr>
            <w:r>
              <w:rPr>
                <w:rFonts w:ascii="Times New Roman" w:eastAsia="Times New Roman" w:hAnsi="Times New Roman" w:cs="Times New Roman"/>
                <w:sz w:val="24"/>
              </w:rPr>
              <w:t>от</w:t>
            </w:r>
          </w:p>
        </w:tc>
        <w:tc>
          <w:tcPr>
            <w:tcW w:w="10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14:paraId="7D07FB47" w14:textId="77777777" w:rsidR="006F5A4D" w:rsidRDefault="00072884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3 300 000</w:t>
            </w:r>
          </w:p>
        </w:tc>
        <w:tc>
          <w:tcPr>
            <w:tcW w:w="10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3FD206" w14:textId="77777777" w:rsidR="006F5A4D" w:rsidRDefault="00072884">
            <w:pPr>
              <w:spacing w:after="0"/>
              <w:ind w:left="1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Израиль</w:t>
            </w:r>
          </w:p>
        </w:tc>
        <w:tc>
          <w:tcPr>
            <w:tcW w:w="1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68F424" w14:textId="77777777" w:rsidR="006F5A4D" w:rsidRDefault="00072884">
            <w:pPr>
              <w:spacing w:after="0"/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Нерж. (</w:t>
            </w:r>
            <w:r>
              <w:rPr>
                <w:rFonts w:ascii="Times New Roman" w:eastAsia="Times New Roman" w:hAnsi="Times New Roman" w:cs="Times New Roman"/>
                <w:sz w:val="16"/>
              </w:rPr>
              <w:t>Израиль)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6AD940" w14:textId="77777777" w:rsidR="006F5A4D" w:rsidRDefault="00072884">
            <w:pPr>
              <w:spacing w:after="0"/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12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1D53BA" w14:textId="77777777" w:rsidR="006F5A4D" w:rsidRDefault="00072884">
            <w:pPr>
              <w:spacing w:after="0"/>
              <w:ind w:left="19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+ </w:t>
            </w:r>
            <w:r>
              <w:rPr>
                <w:rFonts w:ascii="Times New Roman" w:eastAsia="Times New Roman" w:hAnsi="Times New Roman" w:cs="Times New Roman"/>
                <w:sz w:val="24"/>
              </w:rPr>
              <w:t>(SCR)</w:t>
            </w:r>
          </w:p>
        </w:tc>
        <w:tc>
          <w:tcPr>
            <w:tcW w:w="1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21DA7E" w14:textId="77777777" w:rsidR="006F5A4D" w:rsidRDefault="00072884">
            <w:pPr>
              <w:spacing w:after="0"/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GPV (</w:t>
            </w:r>
            <w:r>
              <w:rPr>
                <w:rFonts w:ascii="Times New Roman" w:eastAsia="Times New Roman" w:hAnsi="Times New Roman" w:cs="Times New Roman"/>
                <w:sz w:val="16"/>
              </w:rPr>
              <w:t>Италия</w:t>
            </w:r>
            <w:r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</w:tr>
      <w:tr w:rsidR="006F5A4D" w14:paraId="767D01EC" w14:textId="77777777">
        <w:trPr>
          <w:trHeight w:val="396"/>
        </w:trPr>
        <w:tc>
          <w:tcPr>
            <w:tcW w:w="44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B796F3" w14:textId="77777777" w:rsidR="006F5A4D" w:rsidRDefault="00072884">
            <w:pPr>
              <w:spacing w:after="0"/>
              <w:ind w:left="164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88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C26E5C7" w14:textId="77777777" w:rsidR="006F5A4D" w:rsidRDefault="00072884">
            <w:pPr>
              <w:spacing w:after="0"/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2х8 </w:t>
            </w:r>
          </w:p>
        </w:tc>
        <w:tc>
          <w:tcPr>
            <w:tcW w:w="79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B4A0D15" w14:textId="77777777" w:rsidR="006F5A4D" w:rsidRDefault="00072884">
            <w:pPr>
              <w:spacing w:after="0"/>
              <w:ind w:left="7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от 300 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14:paraId="62E4E054" w14:textId="77777777" w:rsidR="006F5A4D" w:rsidRDefault="00072884">
            <w:pPr>
              <w:spacing w:after="0"/>
              <w:ind w:left="106"/>
            </w:pPr>
            <w:r>
              <w:rPr>
                <w:rFonts w:ascii="Times New Roman" w:eastAsia="Times New Roman" w:hAnsi="Times New Roman" w:cs="Times New Roman"/>
                <w:sz w:val="24"/>
              </w:rPr>
              <w:t>от</w:t>
            </w:r>
          </w:p>
        </w:tc>
        <w:tc>
          <w:tcPr>
            <w:tcW w:w="10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14:paraId="017EE08B" w14:textId="77777777" w:rsidR="006F5A4D" w:rsidRDefault="00072884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1 600 000</w:t>
            </w:r>
          </w:p>
        </w:tc>
        <w:tc>
          <w:tcPr>
            <w:tcW w:w="10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78E8CB" w14:textId="77777777" w:rsidR="006F5A4D" w:rsidRDefault="00072884">
            <w:pPr>
              <w:spacing w:after="0"/>
              <w:ind w:left="186"/>
            </w:pPr>
            <w:r>
              <w:rPr>
                <w:rFonts w:ascii="Times New Roman" w:eastAsia="Times New Roman" w:hAnsi="Times New Roman" w:cs="Times New Roman"/>
                <w:sz w:val="24"/>
              </w:rPr>
              <w:t>Россия</w:t>
            </w:r>
          </w:p>
        </w:tc>
        <w:tc>
          <w:tcPr>
            <w:tcW w:w="1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87ABB5" w14:textId="77777777" w:rsidR="006F5A4D" w:rsidRDefault="00072884">
            <w:pPr>
              <w:spacing w:after="0"/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Пластик (</w:t>
            </w:r>
            <w:r>
              <w:rPr>
                <w:rFonts w:ascii="Times New Roman" w:eastAsia="Times New Roman" w:hAnsi="Times New Roman" w:cs="Times New Roman"/>
                <w:sz w:val="16"/>
              </w:rPr>
              <w:t>Россия)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D31CCA" w14:textId="77777777" w:rsidR="006F5A4D" w:rsidRDefault="00072884">
            <w:pPr>
              <w:spacing w:after="0"/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12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0449A6" w14:textId="77777777" w:rsidR="006F5A4D" w:rsidRDefault="00072884">
            <w:pPr>
              <w:spacing w:after="0"/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1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8A3E18" w14:textId="77777777" w:rsidR="006F5A4D" w:rsidRDefault="00072884">
            <w:pPr>
              <w:spacing w:after="0"/>
              <w:ind w:left="162"/>
            </w:pPr>
            <w:r>
              <w:rPr>
                <w:rFonts w:ascii="Times New Roman" w:eastAsia="Times New Roman" w:hAnsi="Times New Roman" w:cs="Times New Roman"/>
                <w:sz w:val="24"/>
              </w:rPr>
              <w:t>НВУ-75 (</w:t>
            </w:r>
            <w:r>
              <w:rPr>
                <w:rFonts w:ascii="Times New Roman" w:eastAsia="Times New Roman" w:hAnsi="Times New Roman" w:cs="Times New Roman"/>
                <w:sz w:val="16"/>
              </w:rPr>
              <w:t>Россия)</w:t>
            </w:r>
          </w:p>
        </w:tc>
      </w:tr>
      <w:tr w:rsidR="006F5A4D" w14:paraId="5E4F5581" w14:textId="77777777">
        <w:trPr>
          <w:trHeight w:val="39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BFA775" w14:textId="77777777" w:rsidR="006F5A4D" w:rsidRDefault="006F5A4D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87FC8F" w14:textId="77777777" w:rsidR="006F5A4D" w:rsidRDefault="006F5A4D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F0D79B" w14:textId="77777777" w:rsidR="006F5A4D" w:rsidRDefault="006F5A4D"/>
        </w:tc>
        <w:tc>
          <w:tcPr>
            <w:tcW w:w="58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14:paraId="108C5776" w14:textId="77777777" w:rsidR="006F5A4D" w:rsidRDefault="00072884">
            <w:pPr>
              <w:spacing w:after="0"/>
              <w:ind w:left="106"/>
            </w:pPr>
            <w:r>
              <w:rPr>
                <w:rFonts w:ascii="Times New Roman" w:eastAsia="Times New Roman" w:hAnsi="Times New Roman" w:cs="Times New Roman"/>
                <w:sz w:val="24"/>
              </w:rPr>
              <w:t>от</w:t>
            </w:r>
          </w:p>
        </w:tc>
        <w:tc>
          <w:tcPr>
            <w:tcW w:w="10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14:paraId="730410F9" w14:textId="77777777" w:rsidR="006F5A4D" w:rsidRDefault="00072884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3 900 000</w:t>
            </w:r>
          </w:p>
        </w:tc>
        <w:tc>
          <w:tcPr>
            <w:tcW w:w="10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0C08C1" w14:textId="77777777" w:rsidR="006F5A4D" w:rsidRDefault="00072884">
            <w:pPr>
              <w:spacing w:after="0"/>
              <w:ind w:left="1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Израиль</w:t>
            </w:r>
          </w:p>
        </w:tc>
        <w:tc>
          <w:tcPr>
            <w:tcW w:w="1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B8CE53" w14:textId="77777777" w:rsidR="006F5A4D" w:rsidRDefault="00072884">
            <w:pPr>
              <w:spacing w:after="0"/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Нерж. (</w:t>
            </w:r>
            <w:r>
              <w:rPr>
                <w:rFonts w:ascii="Times New Roman" w:eastAsia="Times New Roman" w:hAnsi="Times New Roman" w:cs="Times New Roman"/>
                <w:sz w:val="16"/>
              </w:rPr>
              <w:t>Израиль)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D00386" w14:textId="77777777" w:rsidR="006F5A4D" w:rsidRDefault="00072884">
            <w:pPr>
              <w:spacing w:after="0"/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12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23D618" w14:textId="77777777" w:rsidR="006F5A4D" w:rsidRDefault="00072884">
            <w:pPr>
              <w:spacing w:after="0"/>
              <w:ind w:left="19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+ </w:t>
            </w:r>
            <w:r>
              <w:rPr>
                <w:rFonts w:ascii="Times New Roman" w:eastAsia="Times New Roman" w:hAnsi="Times New Roman" w:cs="Times New Roman"/>
                <w:sz w:val="24"/>
              </w:rPr>
              <w:t>(SCR)</w:t>
            </w:r>
          </w:p>
        </w:tc>
        <w:tc>
          <w:tcPr>
            <w:tcW w:w="1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D902DA" w14:textId="77777777" w:rsidR="006F5A4D" w:rsidRDefault="00072884">
            <w:pPr>
              <w:spacing w:after="0"/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GPV (</w:t>
            </w:r>
            <w:r>
              <w:rPr>
                <w:rFonts w:ascii="Times New Roman" w:eastAsia="Times New Roman" w:hAnsi="Times New Roman" w:cs="Times New Roman"/>
                <w:sz w:val="16"/>
              </w:rPr>
              <w:t>Италия</w:t>
            </w:r>
            <w:r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</w:tr>
      <w:tr w:rsidR="006F5A4D" w14:paraId="256F554B" w14:textId="77777777">
        <w:trPr>
          <w:trHeight w:val="396"/>
        </w:trPr>
        <w:tc>
          <w:tcPr>
            <w:tcW w:w="44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4902DAD" w14:textId="77777777" w:rsidR="006F5A4D" w:rsidRDefault="00072884">
            <w:pPr>
              <w:spacing w:after="0"/>
              <w:ind w:left="164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88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A350A55" w14:textId="77777777" w:rsidR="006F5A4D" w:rsidRDefault="00072884">
            <w:pPr>
              <w:spacing w:after="0"/>
              <w:ind w:left="20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2х10 </w:t>
            </w:r>
          </w:p>
        </w:tc>
        <w:tc>
          <w:tcPr>
            <w:tcW w:w="79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FDA3977" w14:textId="77777777" w:rsidR="006F5A4D" w:rsidRDefault="00072884">
            <w:pPr>
              <w:spacing w:after="0"/>
              <w:ind w:left="7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от 400 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14:paraId="21DB7B39" w14:textId="77777777" w:rsidR="006F5A4D" w:rsidRDefault="00072884">
            <w:pPr>
              <w:spacing w:after="0"/>
              <w:ind w:left="106"/>
            </w:pPr>
            <w:r>
              <w:rPr>
                <w:rFonts w:ascii="Times New Roman" w:eastAsia="Times New Roman" w:hAnsi="Times New Roman" w:cs="Times New Roman"/>
                <w:sz w:val="24"/>
              </w:rPr>
              <w:t>от</w:t>
            </w:r>
          </w:p>
        </w:tc>
        <w:tc>
          <w:tcPr>
            <w:tcW w:w="10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14:paraId="7C13103F" w14:textId="77777777" w:rsidR="006F5A4D" w:rsidRDefault="00072884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1 900 000</w:t>
            </w:r>
          </w:p>
        </w:tc>
        <w:tc>
          <w:tcPr>
            <w:tcW w:w="10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63393A" w14:textId="77777777" w:rsidR="006F5A4D" w:rsidRDefault="00072884">
            <w:pPr>
              <w:spacing w:after="0"/>
              <w:ind w:left="186"/>
            </w:pPr>
            <w:r>
              <w:rPr>
                <w:rFonts w:ascii="Times New Roman" w:eastAsia="Times New Roman" w:hAnsi="Times New Roman" w:cs="Times New Roman"/>
                <w:sz w:val="24"/>
              </w:rPr>
              <w:t>Россия</w:t>
            </w:r>
          </w:p>
        </w:tc>
        <w:tc>
          <w:tcPr>
            <w:tcW w:w="1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970EC2" w14:textId="77777777" w:rsidR="006F5A4D" w:rsidRDefault="00072884">
            <w:pPr>
              <w:spacing w:after="0"/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Пластик (</w:t>
            </w:r>
            <w:r>
              <w:rPr>
                <w:rFonts w:ascii="Times New Roman" w:eastAsia="Times New Roman" w:hAnsi="Times New Roman" w:cs="Times New Roman"/>
                <w:sz w:val="16"/>
              </w:rPr>
              <w:t>Россия)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1DF428" w14:textId="77777777" w:rsidR="006F5A4D" w:rsidRDefault="00072884">
            <w:pPr>
              <w:spacing w:after="0"/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12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2C7E8B" w14:textId="77777777" w:rsidR="006F5A4D" w:rsidRDefault="00072884">
            <w:pPr>
              <w:spacing w:after="0"/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1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FF766F" w14:textId="77777777" w:rsidR="006F5A4D" w:rsidRDefault="00072884">
            <w:pPr>
              <w:spacing w:after="0"/>
              <w:ind w:left="162"/>
            </w:pPr>
            <w:r>
              <w:rPr>
                <w:rFonts w:ascii="Times New Roman" w:eastAsia="Times New Roman" w:hAnsi="Times New Roman" w:cs="Times New Roman"/>
                <w:sz w:val="24"/>
              </w:rPr>
              <w:t>НВУ-75 (</w:t>
            </w:r>
            <w:r>
              <w:rPr>
                <w:rFonts w:ascii="Times New Roman" w:eastAsia="Times New Roman" w:hAnsi="Times New Roman" w:cs="Times New Roman"/>
                <w:sz w:val="16"/>
              </w:rPr>
              <w:t>Россия)</w:t>
            </w:r>
          </w:p>
        </w:tc>
      </w:tr>
      <w:tr w:rsidR="006F5A4D" w14:paraId="6235B013" w14:textId="77777777">
        <w:trPr>
          <w:trHeight w:val="39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27F756" w14:textId="77777777" w:rsidR="006F5A4D" w:rsidRDefault="006F5A4D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4876F6" w14:textId="77777777" w:rsidR="006F5A4D" w:rsidRDefault="006F5A4D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08713F" w14:textId="77777777" w:rsidR="006F5A4D" w:rsidRDefault="006F5A4D"/>
        </w:tc>
        <w:tc>
          <w:tcPr>
            <w:tcW w:w="58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14:paraId="18ED2201" w14:textId="77777777" w:rsidR="006F5A4D" w:rsidRDefault="00072884">
            <w:pPr>
              <w:spacing w:after="0"/>
              <w:ind w:left="106"/>
            </w:pPr>
            <w:r>
              <w:rPr>
                <w:rFonts w:ascii="Times New Roman" w:eastAsia="Times New Roman" w:hAnsi="Times New Roman" w:cs="Times New Roman"/>
                <w:sz w:val="24"/>
              </w:rPr>
              <w:t>от</w:t>
            </w:r>
          </w:p>
        </w:tc>
        <w:tc>
          <w:tcPr>
            <w:tcW w:w="10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14:paraId="5C3E48F8" w14:textId="77777777" w:rsidR="006F5A4D" w:rsidRDefault="00072884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4 500 000</w:t>
            </w:r>
          </w:p>
        </w:tc>
        <w:tc>
          <w:tcPr>
            <w:tcW w:w="10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82434F" w14:textId="77777777" w:rsidR="006F5A4D" w:rsidRDefault="00072884">
            <w:pPr>
              <w:spacing w:after="0"/>
              <w:ind w:left="1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Израиль</w:t>
            </w:r>
          </w:p>
        </w:tc>
        <w:tc>
          <w:tcPr>
            <w:tcW w:w="1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5D1926" w14:textId="77777777" w:rsidR="006F5A4D" w:rsidRDefault="00072884">
            <w:pPr>
              <w:spacing w:after="0"/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Нерж. (</w:t>
            </w:r>
            <w:r>
              <w:rPr>
                <w:rFonts w:ascii="Times New Roman" w:eastAsia="Times New Roman" w:hAnsi="Times New Roman" w:cs="Times New Roman"/>
                <w:sz w:val="16"/>
              </w:rPr>
              <w:t>Израиль)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9A8C69" w14:textId="77777777" w:rsidR="006F5A4D" w:rsidRDefault="00072884">
            <w:pPr>
              <w:spacing w:after="0"/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12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098E88" w14:textId="77777777" w:rsidR="006F5A4D" w:rsidRDefault="00072884">
            <w:pPr>
              <w:spacing w:after="0"/>
              <w:ind w:left="19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+ </w:t>
            </w:r>
            <w:r>
              <w:rPr>
                <w:rFonts w:ascii="Times New Roman" w:eastAsia="Times New Roman" w:hAnsi="Times New Roman" w:cs="Times New Roman"/>
                <w:sz w:val="24"/>
              </w:rPr>
              <w:t>(SCR)</w:t>
            </w:r>
          </w:p>
        </w:tc>
        <w:tc>
          <w:tcPr>
            <w:tcW w:w="1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ADD0F1" w14:textId="77777777" w:rsidR="006F5A4D" w:rsidRDefault="00072884">
            <w:pPr>
              <w:spacing w:after="0"/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GPV (</w:t>
            </w:r>
            <w:r>
              <w:rPr>
                <w:rFonts w:ascii="Times New Roman" w:eastAsia="Times New Roman" w:hAnsi="Times New Roman" w:cs="Times New Roman"/>
                <w:sz w:val="16"/>
              </w:rPr>
              <w:t>Италия</w:t>
            </w:r>
            <w:r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</w:tr>
      <w:tr w:rsidR="006F5A4D" w14:paraId="5E19C0FF" w14:textId="77777777">
        <w:trPr>
          <w:trHeight w:val="396"/>
        </w:trPr>
        <w:tc>
          <w:tcPr>
            <w:tcW w:w="44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0B0B2ED" w14:textId="77777777" w:rsidR="006F5A4D" w:rsidRDefault="00072884">
            <w:pPr>
              <w:spacing w:after="0"/>
              <w:ind w:left="164"/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88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5CD08C3" w14:textId="77777777" w:rsidR="006F5A4D" w:rsidRDefault="00072884">
            <w:pPr>
              <w:spacing w:after="0"/>
              <w:ind w:left="204"/>
            </w:pPr>
            <w:r>
              <w:rPr>
                <w:rFonts w:ascii="Times New Roman" w:eastAsia="Times New Roman" w:hAnsi="Times New Roman" w:cs="Times New Roman"/>
                <w:sz w:val="24"/>
              </w:rPr>
              <w:t>2х12</w:t>
            </w:r>
          </w:p>
        </w:tc>
        <w:tc>
          <w:tcPr>
            <w:tcW w:w="79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5D5F270" w14:textId="77777777" w:rsidR="006F5A4D" w:rsidRDefault="00072884">
            <w:pPr>
              <w:spacing w:after="0"/>
              <w:ind w:left="7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от 500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14:paraId="6BC2851B" w14:textId="77777777" w:rsidR="006F5A4D" w:rsidRDefault="00072884">
            <w:pPr>
              <w:spacing w:after="0"/>
              <w:ind w:left="106"/>
            </w:pPr>
            <w:r>
              <w:rPr>
                <w:rFonts w:ascii="Times New Roman" w:eastAsia="Times New Roman" w:hAnsi="Times New Roman" w:cs="Times New Roman"/>
                <w:sz w:val="24"/>
              </w:rPr>
              <w:t>от</w:t>
            </w:r>
          </w:p>
        </w:tc>
        <w:tc>
          <w:tcPr>
            <w:tcW w:w="10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14:paraId="20795585" w14:textId="77777777" w:rsidR="006F5A4D" w:rsidRDefault="00072884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sz w:val="24"/>
              </w:rPr>
              <w:t>300 000</w:t>
            </w:r>
          </w:p>
        </w:tc>
        <w:tc>
          <w:tcPr>
            <w:tcW w:w="10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D29AC4" w14:textId="77777777" w:rsidR="006F5A4D" w:rsidRDefault="00072884">
            <w:pPr>
              <w:spacing w:after="0"/>
              <w:ind w:left="186"/>
            </w:pPr>
            <w:r>
              <w:rPr>
                <w:rFonts w:ascii="Times New Roman" w:eastAsia="Times New Roman" w:hAnsi="Times New Roman" w:cs="Times New Roman"/>
                <w:sz w:val="24"/>
              </w:rPr>
              <w:t>Россия</w:t>
            </w:r>
          </w:p>
        </w:tc>
        <w:tc>
          <w:tcPr>
            <w:tcW w:w="1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884E08" w14:textId="77777777" w:rsidR="006F5A4D" w:rsidRDefault="00072884">
            <w:pPr>
              <w:spacing w:after="0"/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Пластик (</w:t>
            </w:r>
            <w:r>
              <w:rPr>
                <w:rFonts w:ascii="Times New Roman" w:eastAsia="Times New Roman" w:hAnsi="Times New Roman" w:cs="Times New Roman"/>
                <w:sz w:val="16"/>
              </w:rPr>
              <w:t>Россия)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267A46" w14:textId="77777777" w:rsidR="006F5A4D" w:rsidRDefault="00072884">
            <w:pPr>
              <w:spacing w:after="0"/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12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2DA273" w14:textId="77777777" w:rsidR="006F5A4D" w:rsidRDefault="00072884">
            <w:pPr>
              <w:spacing w:after="0"/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1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BDF982" w14:textId="77777777" w:rsidR="006F5A4D" w:rsidRDefault="00072884">
            <w:pPr>
              <w:spacing w:after="0"/>
              <w:ind w:left="162"/>
            </w:pPr>
            <w:r>
              <w:rPr>
                <w:rFonts w:ascii="Times New Roman" w:eastAsia="Times New Roman" w:hAnsi="Times New Roman" w:cs="Times New Roman"/>
                <w:sz w:val="24"/>
              </w:rPr>
              <w:t>НВУ-75 (</w:t>
            </w:r>
            <w:r>
              <w:rPr>
                <w:rFonts w:ascii="Times New Roman" w:eastAsia="Times New Roman" w:hAnsi="Times New Roman" w:cs="Times New Roman"/>
                <w:sz w:val="16"/>
              </w:rPr>
              <w:t>Россия)</w:t>
            </w:r>
          </w:p>
        </w:tc>
      </w:tr>
      <w:tr w:rsidR="006F5A4D" w14:paraId="47AB8B6C" w14:textId="77777777">
        <w:trPr>
          <w:trHeight w:val="39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0DEF80" w14:textId="77777777" w:rsidR="006F5A4D" w:rsidRDefault="006F5A4D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A9B474" w14:textId="77777777" w:rsidR="006F5A4D" w:rsidRDefault="006F5A4D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7C8D66" w14:textId="77777777" w:rsidR="006F5A4D" w:rsidRDefault="006F5A4D"/>
        </w:tc>
        <w:tc>
          <w:tcPr>
            <w:tcW w:w="58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14:paraId="144951EE" w14:textId="77777777" w:rsidR="006F5A4D" w:rsidRDefault="00072884">
            <w:pPr>
              <w:spacing w:after="0"/>
              <w:ind w:left="106"/>
            </w:pPr>
            <w:r>
              <w:rPr>
                <w:rFonts w:ascii="Times New Roman" w:eastAsia="Times New Roman" w:hAnsi="Times New Roman" w:cs="Times New Roman"/>
                <w:sz w:val="24"/>
              </w:rPr>
              <w:t>от</w:t>
            </w:r>
          </w:p>
        </w:tc>
        <w:tc>
          <w:tcPr>
            <w:tcW w:w="10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14:paraId="5BD8E310" w14:textId="77777777" w:rsidR="006F5A4D" w:rsidRDefault="00072884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5 100 000</w:t>
            </w:r>
          </w:p>
        </w:tc>
        <w:tc>
          <w:tcPr>
            <w:tcW w:w="10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8BC138" w14:textId="77777777" w:rsidR="006F5A4D" w:rsidRDefault="00072884">
            <w:pPr>
              <w:spacing w:after="0"/>
              <w:ind w:left="1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Израиль</w:t>
            </w:r>
          </w:p>
        </w:tc>
        <w:tc>
          <w:tcPr>
            <w:tcW w:w="1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80441B" w14:textId="77777777" w:rsidR="006F5A4D" w:rsidRDefault="00072884">
            <w:pPr>
              <w:spacing w:after="0"/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Нерж. (</w:t>
            </w:r>
            <w:r>
              <w:rPr>
                <w:rFonts w:ascii="Times New Roman" w:eastAsia="Times New Roman" w:hAnsi="Times New Roman" w:cs="Times New Roman"/>
                <w:sz w:val="16"/>
              </w:rPr>
              <w:t>Израиль)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C19395" w14:textId="77777777" w:rsidR="006F5A4D" w:rsidRDefault="00072884">
            <w:pPr>
              <w:spacing w:after="0"/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12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477175" w14:textId="77777777" w:rsidR="006F5A4D" w:rsidRDefault="00072884">
            <w:pPr>
              <w:spacing w:after="0"/>
              <w:ind w:left="19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+ </w:t>
            </w:r>
            <w:r>
              <w:rPr>
                <w:rFonts w:ascii="Times New Roman" w:eastAsia="Times New Roman" w:hAnsi="Times New Roman" w:cs="Times New Roman"/>
                <w:sz w:val="24"/>
              </w:rPr>
              <w:t>(SCR)</w:t>
            </w:r>
          </w:p>
        </w:tc>
        <w:tc>
          <w:tcPr>
            <w:tcW w:w="1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D83D12" w14:textId="77777777" w:rsidR="006F5A4D" w:rsidRDefault="00072884">
            <w:pPr>
              <w:spacing w:after="0"/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GPV (</w:t>
            </w:r>
            <w:r>
              <w:rPr>
                <w:rFonts w:ascii="Times New Roman" w:eastAsia="Times New Roman" w:hAnsi="Times New Roman" w:cs="Times New Roman"/>
                <w:sz w:val="16"/>
              </w:rPr>
              <w:t>Италия</w:t>
            </w:r>
            <w:r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</w:tr>
      <w:tr w:rsidR="006F5A4D" w14:paraId="7F0C1EDF" w14:textId="77777777">
        <w:trPr>
          <w:trHeight w:val="396"/>
        </w:trPr>
        <w:tc>
          <w:tcPr>
            <w:tcW w:w="44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B107B54" w14:textId="77777777" w:rsidR="006F5A4D" w:rsidRDefault="00072884">
            <w:pPr>
              <w:spacing w:after="0"/>
              <w:ind w:left="164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88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2580C8C" w14:textId="77777777" w:rsidR="006F5A4D" w:rsidRDefault="00072884">
            <w:pPr>
              <w:spacing w:after="0"/>
              <w:ind w:left="204"/>
            </w:pPr>
            <w:r>
              <w:rPr>
                <w:rFonts w:ascii="Times New Roman" w:eastAsia="Times New Roman" w:hAnsi="Times New Roman" w:cs="Times New Roman"/>
                <w:sz w:val="24"/>
              </w:rPr>
              <w:t>2х16</w:t>
            </w:r>
          </w:p>
        </w:tc>
        <w:tc>
          <w:tcPr>
            <w:tcW w:w="79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6E63830" w14:textId="77777777" w:rsidR="006F5A4D" w:rsidRDefault="00072884">
            <w:pPr>
              <w:spacing w:after="0"/>
              <w:ind w:left="7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от 600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14:paraId="290687C5" w14:textId="77777777" w:rsidR="006F5A4D" w:rsidRDefault="00072884">
            <w:pPr>
              <w:spacing w:after="0"/>
              <w:ind w:left="106"/>
            </w:pPr>
            <w:r>
              <w:rPr>
                <w:rFonts w:ascii="Times New Roman" w:eastAsia="Times New Roman" w:hAnsi="Times New Roman" w:cs="Times New Roman"/>
                <w:sz w:val="24"/>
              </w:rPr>
              <w:t>от</w:t>
            </w:r>
          </w:p>
        </w:tc>
        <w:tc>
          <w:tcPr>
            <w:tcW w:w="10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14:paraId="7A934D7B" w14:textId="77777777" w:rsidR="006F5A4D" w:rsidRDefault="00072884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2 700 000</w:t>
            </w:r>
          </w:p>
        </w:tc>
        <w:tc>
          <w:tcPr>
            <w:tcW w:w="10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105B61" w14:textId="77777777" w:rsidR="006F5A4D" w:rsidRDefault="00072884">
            <w:pPr>
              <w:spacing w:after="0"/>
              <w:ind w:left="186"/>
            </w:pPr>
            <w:r>
              <w:rPr>
                <w:rFonts w:ascii="Times New Roman" w:eastAsia="Times New Roman" w:hAnsi="Times New Roman" w:cs="Times New Roman"/>
                <w:sz w:val="24"/>
              </w:rPr>
              <w:t>Россия</w:t>
            </w:r>
          </w:p>
        </w:tc>
        <w:tc>
          <w:tcPr>
            <w:tcW w:w="1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8E36BD" w14:textId="77777777" w:rsidR="006F5A4D" w:rsidRDefault="00072884">
            <w:pPr>
              <w:spacing w:after="0"/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Пластик (</w:t>
            </w:r>
            <w:r>
              <w:rPr>
                <w:rFonts w:ascii="Times New Roman" w:eastAsia="Times New Roman" w:hAnsi="Times New Roman" w:cs="Times New Roman"/>
                <w:sz w:val="16"/>
              </w:rPr>
              <w:t>Россия)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D6A15E" w14:textId="77777777" w:rsidR="006F5A4D" w:rsidRDefault="00072884">
            <w:pPr>
              <w:spacing w:after="0"/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12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F956D4" w14:textId="77777777" w:rsidR="006F5A4D" w:rsidRDefault="00072884">
            <w:pPr>
              <w:spacing w:after="0"/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1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84D5D5" w14:textId="77777777" w:rsidR="006F5A4D" w:rsidRDefault="00072884">
            <w:pPr>
              <w:spacing w:after="0"/>
              <w:ind w:left="162"/>
            </w:pPr>
            <w:r>
              <w:rPr>
                <w:rFonts w:ascii="Times New Roman" w:eastAsia="Times New Roman" w:hAnsi="Times New Roman" w:cs="Times New Roman"/>
                <w:sz w:val="24"/>
              </w:rPr>
              <w:t>НВУ-75 (</w:t>
            </w:r>
            <w:r>
              <w:rPr>
                <w:rFonts w:ascii="Times New Roman" w:eastAsia="Times New Roman" w:hAnsi="Times New Roman" w:cs="Times New Roman"/>
                <w:sz w:val="16"/>
              </w:rPr>
              <w:t>Россия)</w:t>
            </w:r>
          </w:p>
        </w:tc>
      </w:tr>
      <w:tr w:rsidR="006F5A4D" w14:paraId="6CECBA32" w14:textId="77777777">
        <w:trPr>
          <w:trHeight w:val="39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0950B1" w14:textId="77777777" w:rsidR="006F5A4D" w:rsidRDefault="006F5A4D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695D8E" w14:textId="77777777" w:rsidR="006F5A4D" w:rsidRDefault="006F5A4D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3706D3" w14:textId="77777777" w:rsidR="006F5A4D" w:rsidRDefault="006F5A4D"/>
        </w:tc>
        <w:tc>
          <w:tcPr>
            <w:tcW w:w="58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14:paraId="560D9867" w14:textId="77777777" w:rsidR="006F5A4D" w:rsidRDefault="00072884">
            <w:pPr>
              <w:spacing w:after="0"/>
              <w:ind w:left="106"/>
            </w:pPr>
            <w:r>
              <w:rPr>
                <w:rFonts w:ascii="Times New Roman" w:eastAsia="Times New Roman" w:hAnsi="Times New Roman" w:cs="Times New Roman"/>
                <w:sz w:val="24"/>
              </w:rPr>
              <w:t>от</w:t>
            </w:r>
          </w:p>
        </w:tc>
        <w:tc>
          <w:tcPr>
            <w:tcW w:w="10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14:paraId="629C99C2" w14:textId="77777777" w:rsidR="006F5A4D" w:rsidRDefault="00072884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6 100 000</w:t>
            </w:r>
          </w:p>
        </w:tc>
        <w:tc>
          <w:tcPr>
            <w:tcW w:w="10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C3885C" w14:textId="77777777" w:rsidR="006F5A4D" w:rsidRDefault="00072884">
            <w:pPr>
              <w:spacing w:after="0"/>
              <w:ind w:left="1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Израиль</w:t>
            </w:r>
          </w:p>
        </w:tc>
        <w:tc>
          <w:tcPr>
            <w:tcW w:w="1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5305F0" w14:textId="77777777" w:rsidR="006F5A4D" w:rsidRDefault="00072884">
            <w:pPr>
              <w:spacing w:after="0"/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Нерж. (</w:t>
            </w:r>
            <w:r>
              <w:rPr>
                <w:rFonts w:ascii="Times New Roman" w:eastAsia="Times New Roman" w:hAnsi="Times New Roman" w:cs="Times New Roman"/>
                <w:sz w:val="16"/>
              </w:rPr>
              <w:t>Израиль)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17C431" w14:textId="77777777" w:rsidR="006F5A4D" w:rsidRDefault="00072884">
            <w:pPr>
              <w:spacing w:after="0"/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+</w:t>
            </w:r>
          </w:p>
        </w:tc>
        <w:tc>
          <w:tcPr>
            <w:tcW w:w="12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CE7D3F" w14:textId="77777777" w:rsidR="006F5A4D" w:rsidRDefault="00072884">
            <w:pPr>
              <w:spacing w:after="0"/>
              <w:ind w:left="19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+ </w:t>
            </w:r>
            <w:r>
              <w:rPr>
                <w:rFonts w:ascii="Times New Roman" w:eastAsia="Times New Roman" w:hAnsi="Times New Roman" w:cs="Times New Roman"/>
                <w:sz w:val="24"/>
              </w:rPr>
              <w:t>(SCR)</w:t>
            </w:r>
          </w:p>
        </w:tc>
        <w:tc>
          <w:tcPr>
            <w:tcW w:w="1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A78D84" w14:textId="77777777" w:rsidR="006F5A4D" w:rsidRDefault="00072884">
            <w:pPr>
              <w:spacing w:after="0"/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GPV (</w:t>
            </w:r>
            <w:r>
              <w:rPr>
                <w:rFonts w:ascii="Times New Roman" w:eastAsia="Times New Roman" w:hAnsi="Times New Roman" w:cs="Times New Roman"/>
                <w:sz w:val="16"/>
              </w:rPr>
              <w:t>Италия</w:t>
            </w:r>
            <w:r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</w:tr>
    </w:tbl>
    <w:p w14:paraId="50B007AD" w14:textId="77777777" w:rsidR="006F5A4D" w:rsidRDefault="00072884">
      <w:pPr>
        <w:spacing w:after="0"/>
      </w:pPr>
      <w:r>
        <w:rPr>
          <w:rFonts w:ascii="Liberation Serif" w:eastAsia="Liberation Serif" w:hAnsi="Liberation Serif" w:cs="Liberation Serif"/>
          <w:sz w:val="24"/>
        </w:rPr>
        <w:t xml:space="preserve">Цены </w:t>
      </w:r>
      <w:proofErr w:type="gramStart"/>
      <w:r>
        <w:rPr>
          <w:rFonts w:ascii="Liberation Serif" w:eastAsia="Liberation Serif" w:hAnsi="Liberation Serif" w:cs="Liberation Serif"/>
          <w:sz w:val="24"/>
        </w:rPr>
        <w:t>указаны  на</w:t>
      </w:r>
      <w:proofErr w:type="gramEnd"/>
      <w:r>
        <w:rPr>
          <w:rFonts w:ascii="Liberation Serif" w:eastAsia="Liberation Serif" w:hAnsi="Liberation Serif" w:cs="Liberation Serif"/>
          <w:sz w:val="24"/>
        </w:rPr>
        <w:t xml:space="preserve"> складе в г. Ижевск.</w:t>
      </w:r>
    </w:p>
    <w:p w14:paraId="0C2346E7" w14:textId="77777777" w:rsidR="006F5A4D" w:rsidRDefault="00072884">
      <w:pPr>
        <w:spacing w:after="0"/>
      </w:pPr>
      <w:r>
        <w:rPr>
          <w:rFonts w:ascii="Times New Roman" w:eastAsia="Times New Roman" w:hAnsi="Times New Roman" w:cs="Times New Roman"/>
          <w:sz w:val="24"/>
        </w:rPr>
        <w:t>Доставка осуществляется по договоренности сторон.</w:t>
      </w:r>
    </w:p>
    <w:p w14:paraId="4063B13C" w14:textId="77777777" w:rsidR="006F5A4D" w:rsidRDefault="00072884">
      <w:pPr>
        <w:spacing w:after="194" w:line="238" w:lineRule="auto"/>
        <w:ind w:left="510" w:right="2111"/>
      </w:pPr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 xml:space="preserve">Будем очень признательны, если Вы не оставите без 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внимания,  наше</w:t>
      </w:r>
      <w:proofErr w:type="gramEnd"/>
      <w:r>
        <w:rPr>
          <w:rFonts w:ascii="Times New Roman" w:eastAsia="Times New Roman" w:hAnsi="Times New Roman" w:cs="Times New Roman"/>
          <w:b/>
          <w:sz w:val="24"/>
        </w:rPr>
        <w:t xml:space="preserve"> коммерческое предложение.</w:t>
      </w:r>
    </w:p>
    <w:p w14:paraId="4B930FCE" w14:textId="724BE8A7" w:rsidR="006F5A4D" w:rsidRDefault="00072884" w:rsidP="00072884">
      <w:pPr>
        <w:spacing w:after="0" w:line="240" w:lineRule="auto"/>
        <w:jc w:val="right"/>
      </w:pPr>
      <w:r>
        <w:rPr>
          <w:rFonts w:ascii="Arial" w:eastAsia="Arial" w:hAnsi="Arial" w:cs="Arial"/>
          <w:b/>
          <w:sz w:val="20"/>
        </w:rPr>
        <w:t>С уважением</w:t>
      </w:r>
      <w:r>
        <w:rPr>
          <w:rFonts w:ascii="Arial" w:eastAsia="Arial" w:hAnsi="Arial" w:cs="Arial"/>
          <w:b/>
          <w:sz w:val="20"/>
        </w:rPr>
        <w:t xml:space="preserve">                  Директор Бушков Е.В.</w:t>
      </w:r>
    </w:p>
    <w:p w14:paraId="63D236D6" w14:textId="652939E3" w:rsidR="006F5A4D" w:rsidRDefault="00072884" w:rsidP="00072884">
      <w:pPr>
        <w:spacing w:after="0" w:line="240" w:lineRule="auto"/>
        <w:ind w:firstLine="160"/>
        <w:jc w:val="right"/>
      </w:pPr>
      <w:r>
        <w:rPr>
          <w:rFonts w:ascii="Arial" w:eastAsia="Arial" w:hAnsi="Arial" w:cs="Arial"/>
          <w:b/>
          <w:sz w:val="20"/>
        </w:rPr>
        <w:t>тел.+7 (906) 817-68-44</w:t>
      </w:r>
    </w:p>
    <w:sectPr w:rsidR="006F5A4D" w:rsidSect="00072884">
      <w:pgSz w:w="11906" w:h="16838"/>
      <w:pgMar w:top="142" w:right="745" w:bottom="142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5A4D"/>
    <w:rsid w:val="00072884"/>
    <w:rsid w:val="006F5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090406"/>
  <w15:docId w15:val="{A3A68D46-3A6B-40FD-9C1C-BB695AC64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 w:line="240" w:lineRule="auto"/>
      <w:ind w:left="2986" w:right="1832" w:hanging="774"/>
      <w:outlineLvl w:val="0"/>
    </w:pPr>
    <w:rPr>
      <w:rFonts w:ascii="Liberation Serif" w:eastAsia="Liberation Serif" w:hAnsi="Liberation Serif" w:cs="Liberation Serif"/>
      <w:b/>
      <w:color w:val="FF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Liberation Serif" w:eastAsia="Liberation Serif" w:hAnsi="Liberation Serif" w:cs="Liberation Serif"/>
      <w:b/>
      <w:color w:val="FF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Hyperlink"/>
    <w:semiHidden/>
    <w:unhideWhenUsed/>
    <w:rsid w:val="00072884"/>
    <w:rPr>
      <w:color w:val="000080"/>
      <w:u w:val="single"/>
    </w:rPr>
  </w:style>
  <w:style w:type="paragraph" w:customStyle="1" w:styleId="6">
    <w:name w:val="нумерованный список6"/>
    <w:basedOn w:val="a"/>
    <w:rsid w:val="00072884"/>
    <w:pPr>
      <w:widowControl w:val="0"/>
      <w:suppressAutoHyphens/>
      <w:spacing w:after="0" w:line="240" w:lineRule="auto"/>
    </w:pPr>
    <w:rPr>
      <w:rFonts w:ascii="Times New Roman" w:eastAsia="Lucida Sans Unicode" w:hAnsi="Times New Roman" w:cs="Tahoma"/>
      <w:color w:val="auto"/>
      <w:kern w:val="2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91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tandartmoloko.com/" TargetMode="External"/><Relationship Id="rId11" Type="http://schemas.openxmlformats.org/officeDocument/2006/relationships/image" Target="media/image4.jpg"/><Relationship Id="rId5" Type="http://schemas.openxmlformats.org/officeDocument/2006/relationships/hyperlink" Target="mailto:standartmilk@mail.ru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281</Words>
  <Characters>1607</Characters>
  <Application>Microsoft Office Word</Application>
  <DocSecurity>0</DocSecurity>
  <Lines>13</Lines>
  <Paragraphs>3</Paragraphs>
  <ScaleCrop>false</ScaleCrop>
  <Company/>
  <LinksUpToDate>false</LinksUpToDate>
  <CharactersWithSpaces>1885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Андреева</dc:creator>
  <cp:keywords/>
  <cp:lastModifiedBy>Надежда Андреева</cp:lastModifiedBy>
  <cp:revision>3</cp:revision>
  <dcterms:created xsi:type="dcterms:W3CDTF">2026-04-30T13:08:00Z</dcterms:created>
  <dcterms:modified xsi:type="dcterms:W3CDTF">2026-04-30T13:08:00Z</dcterms:modified>
</cp:coreProperties>
</file>